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F742" w14:textId="77777777" w:rsidR="00CE51D2" w:rsidRPr="007E60C4" w:rsidRDefault="00AB59CE" w:rsidP="007E60C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E60C4">
        <w:rPr>
          <w:b/>
          <w:sz w:val="32"/>
          <w:szCs w:val="32"/>
        </w:rPr>
        <w:t>CABLE TELEVISION ADVISORY COUNCIL</w:t>
      </w:r>
    </w:p>
    <w:p w14:paraId="00078688" w14:textId="6A702E7A" w:rsidR="00AB59CE" w:rsidRPr="00161FAB" w:rsidRDefault="00AB59CE" w:rsidP="007E60C4">
      <w:pPr>
        <w:pStyle w:val="NoSpacing"/>
        <w:jc w:val="center"/>
        <w:rPr>
          <w:b/>
          <w:sz w:val="56"/>
          <w:szCs w:val="56"/>
          <w:u w:val="single"/>
        </w:rPr>
      </w:pPr>
      <w:r w:rsidRPr="00161FAB">
        <w:rPr>
          <w:b/>
          <w:sz w:val="56"/>
          <w:szCs w:val="56"/>
          <w:u w:val="single"/>
        </w:rPr>
        <w:t xml:space="preserve">Thursday, </w:t>
      </w:r>
      <w:r w:rsidR="00B622AE" w:rsidRPr="00161FAB">
        <w:rPr>
          <w:b/>
          <w:sz w:val="56"/>
          <w:szCs w:val="56"/>
          <w:u w:val="single"/>
        </w:rPr>
        <w:t xml:space="preserve">March </w:t>
      </w:r>
      <w:r w:rsidR="00161FAB" w:rsidRPr="00161FAB">
        <w:rPr>
          <w:b/>
          <w:sz w:val="56"/>
          <w:szCs w:val="56"/>
          <w:u w:val="single"/>
        </w:rPr>
        <w:t>12</w:t>
      </w:r>
      <w:r w:rsidR="00B622AE" w:rsidRPr="00161FAB">
        <w:rPr>
          <w:b/>
          <w:sz w:val="56"/>
          <w:szCs w:val="56"/>
          <w:u w:val="single"/>
        </w:rPr>
        <w:t>,</w:t>
      </w:r>
      <w:r w:rsidR="005B61D2" w:rsidRPr="00161FAB">
        <w:rPr>
          <w:b/>
          <w:sz w:val="56"/>
          <w:szCs w:val="56"/>
          <w:u w:val="single"/>
        </w:rPr>
        <w:t xml:space="preserve"> 20</w:t>
      </w:r>
      <w:r w:rsidR="008F3B86" w:rsidRPr="00161FAB">
        <w:rPr>
          <w:b/>
          <w:sz w:val="56"/>
          <w:szCs w:val="56"/>
          <w:u w:val="single"/>
        </w:rPr>
        <w:t>20</w:t>
      </w:r>
    </w:p>
    <w:p w14:paraId="3BC0C3EE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6D2967F6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p.m. Oliver Wolcott Library</w:t>
      </w:r>
    </w:p>
    <w:p w14:paraId="6886426C" w14:textId="77777777" w:rsidR="008F6FFD" w:rsidRDefault="008F6FFD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Street, Litchfield</w:t>
      </w:r>
    </w:p>
    <w:p w14:paraId="01AF2565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373A4658" w14:textId="5CA32904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 xml:space="preserve"> Call to order</w:t>
      </w:r>
    </w:p>
    <w:p w14:paraId="7A695657" w14:textId="77777777" w:rsidR="00611588" w:rsidRPr="008F6FFD" w:rsidRDefault="00611588" w:rsidP="00611588">
      <w:pPr>
        <w:pStyle w:val="NoSpacing"/>
        <w:ind w:left="720"/>
        <w:rPr>
          <w:b/>
          <w:sz w:val="28"/>
          <w:szCs w:val="28"/>
        </w:rPr>
      </w:pPr>
    </w:p>
    <w:p w14:paraId="7D863D81" w14:textId="3907B822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Approval of Agenda</w:t>
      </w:r>
    </w:p>
    <w:p w14:paraId="21F2712E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6CECBA2A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PUBLIC PARTICIPATION</w:t>
      </w:r>
    </w:p>
    <w:p w14:paraId="50AECFE6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D6A8118" w14:textId="624457AD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Correspondence including e-mails</w:t>
      </w:r>
    </w:p>
    <w:p w14:paraId="72E475B1" w14:textId="77777777" w:rsidR="00D70EC0" w:rsidRPr="008F6FFD" w:rsidRDefault="00D70EC0" w:rsidP="00D70EC0">
      <w:pPr>
        <w:pStyle w:val="NoSpacing"/>
        <w:ind w:left="360"/>
        <w:rPr>
          <w:b/>
          <w:sz w:val="28"/>
          <w:szCs w:val="28"/>
        </w:rPr>
      </w:pPr>
    </w:p>
    <w:p w14:paraId="2AD1F0A7" w14:textId="56362A3D" w:rsidR="008F6FFD" w:rsidRDefault="00E0532F" w:rsidP="008F6FF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622AE">
        <w:rPr>
          <w:b/>
          <w:sz w:val="28"/>
          <w:szCs w:val="28"/>
        </w:rPr>
        <w:t>Secretary’s report</w:t>
      </w:r>
      <w:r w:rsidR="008F7350" w:rsidRPr="00B622AE">
        <w:rPr>
          <w:b/>
          <w:sz w:val="28"/>
          <w:szCs w:val="28"/>
        </w:rPr>
        <w:t>:</w:t>
      </w:r>
      <w:r w:rsidRPr="00B622AE">
        <w:rPr>
          <w:b/>
          <w:sz w:val="28"/>
          <w:szCs w:val="28"/>
        </w:rPr>
        <w:t xml:space="preserve">  Approval of min. of </w:t>
      </w:r>
      <w:r w:rsidR="00B622AE">
        <w:rPr>
          <w:b/>
          <w:sz w:val="28"/>
          <w:szCs w:val="28"/>
        </w:rPr>
        <w:t xml:space="preserve"> 1 9 2020</w:t>
      </w:r>
    </w:p>
    <w:p w14:paraId="3AE7DEEC" w14:textId="77777777" w:rsidR="00B622AE" w:rsidRDefault="00B622AE" w:rsidP="00B622AE">
      <w:pPr>
        <w:pStyle w:val="ListParagraph"/>
        <w:rPr>
          <w:b/>
          <w:sz w:val="28"/>
          <w:szCs w:val="28"/>
        </w:rPr>
      </w:pPr>
    </w:p>
    <w:p w14:paraId="530A03EB" w14:textId="28203548" w:rsidR="00E0532F" w:rsidRPr="00B622AE" w:rsidRDefault="00B622AE" w:rsidP="00B622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</w:t>
      </w:r>
      <w:r w:rsidR="00E0532F" w:rsidRPr="00B622AE">
        <w:rPr>
          <w:b/>
          <w:sz w:val="28"/>
          <w:szCs w:val="28"/>
        </w:rPr>
        <w:t>urer’s Report</w:t>
      </w:r>
    </w:p>
    <w:p w14:paraId="4866EC55" w14:textId="77777777" w:rsidR="00D70EC0" w:rsidRPr="00D70EC0" w:rsidRDefault="00D70EC0" w:rsidP="00D70EC0">
      <w:pPr>
        <w:pStyle w:val="NoSpacing"/>
        <w:ind w:left="720"/>
        <w:rPr>
          <w:b/>
          <w:sz w:val="28"/>
          <w:szCs w:val="28"/>
        </w:rPr>
      </w:pPr>
    </w:p>
    <w:p w14:paraId="1FE2C0D7" w14:textId="2F880637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Town Representative’ Reports</w:t>
      </w:r>
    </w:p>
    <w:p w14:paraId="1063399C" w14:textId="77777777" w:rsidR="008F7350" w:rsidRPr="008F6FFD" w:rsidRDefault="008F7350" w:rsidP="008F7350">
      <w:pPr>
        <w:pStyle w:val="NoSpacing"/>
        <w:ind w:left="720"/>
        <w:rPr>
          <w:b/>
          <w:sz w:val="28"/>
          <w:szCs w:val="28"/>
        </w:rPr>
      </w:pPr>
    </w:p>
    <w:p w14:paraId="5B242AFE" w14:textId="2E30172A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New/Old Busines</w:t>
      </w:r>
      <w:r w:rsidR="008F6FFD" w:rsidRPr="008F6FFD">
        <w:rPr>
          <w:b/>
          <w:sz w:val="28"/>
          <w:szCs w:val="28"/>
        </w:rPr>
        <w:t>s</w:t>
      </w:r>
      <w:r w:rsidR="00B622AE">
        <w:rPr>
          <w:b/>
          <w:sz w:val="28"/>
          <w:szCs w:val="28"/>
        </w:rPr>
        <w:t>:</w:t>
      </w:r>
    </w:p>
    <w:p w14:paraId="7E8F30DC" w14:textId="5BB936FD" w:rsidR="00CD4D48" w:rsidRDefault="00B622AE" w:rsidP="00B622A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 School Scholarship Program</w:t>
      </w:r>
    </w:p>
    <w:p w14:paraId="6B7F76F4" w14:textId="77777777" w:rsidR="00B622AE" w:rsidRDefault="00B622AE" w:rsidP="00B622AE">
      <w:pPr>
        <w:pStyle w:val="NoSpacing"/>
        <w:rPr>
          <w:b/>
          <w:sz w:val="28"/>
          <w:szCs w:val="28"/>
        </w:rPr>
      </w:pPr>
    </w:p>
    <w:p w14:paraId="15922AFE" w14:textId="39FDE14E" w:rsidR="00E0532F" w:rsidRDefault="00B622AE" w:rsidP="008F3B8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</w:t>
      </w:r>
      <w:r w:rsidR="00E0532F" w:rsidRPr="008F6FFD">
        <w:rPr>
          <w:b/>
          <w:sz w:val="28"/>
          <w:szCs w:val="28"/>
        </w:rPr>
        <w:t xml:space="preserve">pdate from Chairman </w:t>
      </w:r>
      <w:proofErr w:type="spellStart"/>
      <w:r w:rsidR="00E0532F" w:rsidRPr="008F6FFD">
        <w:rPr>
          <w:b/>
          <w:sz w:val="28"/>
          <w:szCs w:val="28"/>
        </w:rPr>
        <w:t>Simonin</w:t>
      </w:r>
      <w:proofErr w:type="spellEnd"/>
    </w:p>
    <w:p w14:paraId="23880826" w14:textId="49F5A01B" w:rsidR="008F6FFD" w:rsidRPr="008F6FFD" w:rsidRDefault="00CD4D48" w:rsidP="005B61D2">
      <w:pPr>
        <w:pStyle w:val="NoSpacing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14:paraId="57FB49B3" w14:textId="69644E76" w:rsidR="008F3B86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10   Optimum Management Report</w:t>
      </w:r>
      <w:r>
        <w:rPr>
          <w:b/>
          <w:sz w:val="28"/>
          <w:szCs w:val="28"/>
        </w:rPr>
        <w:t xml:space="preserve">: </w:t>
      </w:r>
      <w:r w:rsidR="00B622AE">
        <w:rPr>
          <w:b/>
          <w:sz w:val="28"/>
          <w:szCs w:val="28"/>
        </w:rPr>
        <w:t xml:space="preserve">  Esme Lombard</w:t>
      </w:r>
    </w:p>
    <w:p w14:paraId="7095322C" w14:textId="77777777" w:rsidR="008F3B86" w:rsidRDefault="008F3B86" w:rsidP="00E0532F">
      <w:pPr>
        <w:pStyle w:val="NoSpacing"/>
        <w:rPr>
          <w:b/>
          <w:sz w:val="28"/>
          <w:szCs w:val="28"/>
        </w:rPr>
      </w:pPr>
    </w:p>
    <w:p w14:paraId="731D5ED6" w14:textId="7E3686DE" w:rsidR="00E0532F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11    Adjournment</w:t>
      </w:r>
    </w:p>
    <w:p w14:paraId="56993336" w14:textId="4E4E79A8" w:rsidR="00D70EC0" w:rsidRDefault="00D70EC0" w:rsidP="00E0532F">
      <w:pPr>
        <w:pStyle w:val="NoSpacing"/>
        <w:rPr>
          <w:b/>
          <w:sz w:val="28"/>
          <w:szCs w:val="28"/>
        </w:rPr>
      </w:pPr>
    </w:p>
    <w:p w14:paraId="339DF01C" w14:textId="4D111FFD" w:rsidR="00D70EC0" w:rsidRDefault="00D70EC0" w:rsidP="00E0532F">
      <w:pPr>
        <w:pStyle w:val="NoSpacing"/>
        <w:rPr>
          <w:b/>
          <w:sz w:val="28"/>
          <w:szCs w:val="28"/>
        </w:rPr>
      </w:pPr>
    </w:p>
    <w:p w14:paraId="25050122" w14:textId="4C092F1F" w:rsidR="00D70EC0" w:rsidRDefault="00D70EC0" w:rsidP="00E0532F">
      <w:pPr>
        <w:pStyle w:val="NoSpacing"/>
        <w:rPr>
          <w:b/>
          <w:sz w:val="28"/>
          <w:szCs w:val="28"/>
        </w:rPr>
      </w:pPr>
    </w:p>
    <w:p w14:paraId="176193D4" w14:textId="1570DE25" w:rsidR="00D70EC0" w:rsidRDefault="00D70EC0" w:rsidP="00E0532F">
      <w:pPr>
        <w:pStyle w:val="NoSpacing"/>
        <w:rPr>
          <w:b/>
          <w:sz w:val="28"/>
          <w:szCs w:val="28"/>
        </w:rPr>
      </w:pPr>
    </w:p>
    <w:p w14:paraId="2606F8C6" w14:textId="77F10E88" w:rsidR="00D70EC0" w:rsidRPr="008F6FFD" w:rsidRDefault="00D70EC0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Lucille A. Paige, Secretary</w:t>
      </w:r>
    </w:p>
    <w:p w14:paraId="48CC2C41" w14:textId="77777777" w:rsidR="002B4D3B" w:rsidRPr="008F6FFD" w:rsidRDefault="002B4D3B" w:rsidP="007E60C4">
      <w:pPr>
        <w:pStyle w:val="NoSpacing"/>
        <w:jc w:val="center"/>
        <w:rPr>
          <w:b/>
          <w:sz w:val="28"/>
          <w:szCs w:val="28"/>
        </w:rPr>
      </w:pPr>
    </w:p>
    <w:sectPr w:rsidR="002B4D3B" w:rsidRPr="008F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37"/>
    <w:multiLevelType w:val="hybridMultilevel"/>
    <w:tmpl w:val="B456BE86"/>
    <w:lvl w:ilvl="0" w:tplc="2368C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57414"/>
    <w:multiLevelType w:val="hybridMultilevel"/>
    <w:tmpl w:val="90F81DEE"/>
    <w:lvl w:ilvl="0" w:tplc="D21C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0006E"/>
    <w:multiLevelType w:val="hybridMultilevel"/>
    <w:tmpl w:val="7A7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E"/>
    <w:rsid w:val="00006167"/>
    <w:rsid w:val="000501E6"/>
    <w:rsid w:val="000A7A83"/>
    <w:rsid w:val="000D40CF"/>
    <w:rsid w:val="00161FAB"/>
    <w:rsid w:val="001D39F0"/>
    <w:rsid w:val="0023753C"/>
    <w:rsid w:val="002B4D3B"/>
    <w:rsid w:val="00331A9B"/>
    <w:rsid w:val="003A02EA"/>
    <w:rsid w:val="003B79F0"/>
    <w:rsid w:val="003F41AE"/>
    <w:rsid w:val="00421C17"/>
    <w:rsid w:val="004F4A64"/>
    <w:rsid w:val="00504E47"/>
    <w:rsid w:val="005B61D2"/>
    <w:rsid w:val="005D7F30"/>
    <w:rsid w:val="005E5593"/>
    <w:rsid w:val="005E68BA"/>
    <w:rsid w:val="005F1BBF"/>
    <w:rsid w:val="00611588"/>
    <w:rsid w:val="00670F75"/>
    <w:rsid w:val="00681A3B"/>
    <w:rsid w:val="006B7979"/>
    <w:rsid w:val="007008AA"/>
    <w:rsid w:val="00736AA8"/>
    <w:rsid w:val="00780940"/>
    <w:rsid w:val="007C466B"/>
    <w:rsid w:val="007E60C4"/>
    <w:rsid w:val="00884D82"/>
    <w:rsid w:val="008B4585"/>
    <w:rsid w:val="008F3B86"/>
    <w:rsid w:val="008F6FFD"/>
    <w:rsid w:val="008F7350"/>
    <w:rsid w:val="00901BF6"/>
    <w:rsid w:val="00962595"/>
    <w:rsid w:val="009C5C69"/>
    <w:rsid w:val="009C67EB"/>
    <w:rsid w:val="009F38AB"/>
    <w:rsid w:val="00A05525"/>
    <w:rsid w:val="00A149E1"/>
    <w:rsid w:val="00A52216"/>
    <w:rsid w:val="00AB59CE"/>
    <w:rsid w:val="00B362B0"/>
    <w:rsid w:val="00B622AE"/>
    <w:rsid w:val="00BF2666"/>
    <w:rsid w:val="00C16568"/>
    <w:rsid w:val="00C96592"/>
    <w:rsid w:val="00CD4D48"/>
    <w:rsid w:val="00CE51D2"/>
    <w:rsid w:val="00D31F47"/>
    <w:rsid w:val="00D416D9"/>
    <w:rsid w:val="00D70EC0"/>
    <w:rsid w:val="00DA39B2"/>
    <w:rsid w:val="00DA6669"/>
    <w:rsid w:val="00E0532F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CD0"/>
  <w15:chartTrackingRefBased/>
  <w15:docId w15:val="{2E7697DB-4739-4892-BAB1-8175218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Jonathan Draper</cp:lastModifiedBy>
  <cp:revision>2</cp:revision>
  <cp:lastPrinted>2020-03-02T15:27:00Z</cp:lastPrinted>
  <dcterms:created xsi:type="dcterms:W3CDTF">2020-03-02T15:28:00Z</dcterms:created>
  <dcterms:modified xsi:type="dcterms:W3CDTF">2020-03-02T15:28:00Z</dcterms:modified>
</cp:coreProperties>
</file>